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15" w:rsidRPr="00A060CB" w:rsidRDefault="00A060CB" w:rsidP="00A060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060CB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3E3A78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232AE8" w:rsidRPr="00EA23A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1219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6F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324B0" w:rsidRPr="008324B0" w:rsidRDefault="008324B0" w:rsidP="00832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B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324B0" w:rsidRDefault="008324B0" w:rsidP="00832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B0">
        <w:rPr>
          <w:rFonts w:ascii="Times New Roman" w:hAnsi="Times New Roman" w:cs="Times New Roman"/>
          <w:b/>
          <w:sz w:val="28"/>
          <w:szCs w:val="28"/>
        </w:rPr>
        <w:t xml:space="preserve">о помощниках нотариусов </w:t>
      </w:r>
      <w:r w:rsidR="00CF7A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7A2E" w:rsidRPr="000F5A07">
        <w:rPr>
          <w:rFonts w:ascii="Times New Roman" w:hAnsi="Times New Roman" w:cs="Times New Roman"/>
          <w:b/>
          <w:i/>
          <w:sz w:val="28"/>
          <w:szCs w:val="28"/>
        </w:rPr>
        <w:t>образовательному</w:t>
      </w:r>
      <w:r w:rsidR="00CF7A2E">
        <w:rPr>
          <w:rFonts w:ascii="Times New Roman" w:hAnsi="Times New Roman" w:cs="Times New Roman"/>
          <w:b/>
          <w:sz w:val="28"/>
          <w:szCs w:val="28"/>
        </w:rPr>
        <w:t xml:space="preserve"> цензу за </w:t>
      </w:r>
      <w:r w:rsidR="00E90EB5">
        <w:rPr>
          <w:rFonts w:ascii="Times New Roman" w:hAnsi="Times New Roman" w:cs="Times New Roman"/>
          <w:b/>
          <w:sz w:val="28"/>
          <w:szCs w:val="28"/>
        </w:rPr>
        <w:t>20</w:t>
      </w:r>
      <w:r w:rsidR="009B15F3">
        <w:rPr>
          <w:rFonts w:ascii="Times New Roman" w:hAnsi="Times New Roman" w:cs="Times New Roman"/>
          <w:b/>
          <w:sz w:val="28"/>
          <w:szCs w:val="28"/>
        </w:rPr>
        <w:t>2</w:t>
      </w:r>
      <w:r w:rsidR="00EA23A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 w:rsidR="00A060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24B0" w:rsidRPr="002B1AD8" w:rsidRDefault="008324B0" w:rsidP="00EC3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986"/>
        <w:gridCol w:w="1834"/>
        <w:gridCol w:w="1855"/>
      </w:tblGrid>
      <w:tr w:rsidR="00EC3305" w:rsidRPr="00835A14" w:rsidTr="008D089C">
        <w:trPr>
          <w:trHeight w:val="390"/>
        </w:trPr>
        <w:tc>
          <w:tcPr>
            <w:tcW w:w="817" w:type="dxa"/>
            <w:vMerge w:val="restart"/>
          </w:tcPr>
          <w:p w:rsidR="00EC3305" w:rsidRPr="00835A14" w:rsidRDefault="00EC3305" w:rsidP="00EC3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EC3305" w:rsidRPr="00835A14" w:rsidRDefault="00EC3305" w:rsidP="00EC3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8" w:type="dxa"/>
            <w:vMerge w:val="restart"/>
          </w:tcPr>
          <w:p w:rsidR="00EC3305" w:rsidRPr="00A060CB" w:rsidRDefault="00A060CB" w:rsidP="00EC3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0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палат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EC3305" w:rsidRPr="008324B0" w:rsidRDefault="00CF7A2E" w:rsidP="00EC33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помощников</w:t>
            </w:r>
          </w:p>
        </w:tc>
        <w:tc>
          <w:tcPr>
            <w:tcW w:w="36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3305" w:rsidRPr="008324B0" w:rsidRDefault="00EC3305" w:rsidP="00EC3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324B0">
              <w:rPr>
                <w:rFonts w:ascii="Times New Roman" w:hAnsi="Times New Roman" w:cs="Times New Roman"/>
                <w:b/>
                <w:sz w:val="28"/>
                <w:szCs w:val="28"/>
              </w:rPr>
              <w:t>з них</w:t>
            </w:r>
          </w:p>
        </w:tc>
      </w:tr>
      <w:tr w:rsidR="00CF7A2E" w:rsidRPr="00835A14" w:rsidTr="008D089C">
        <w:trPr>
          <w:trHeight w:val="581"/>
        </w:trPr>
        <w:tc>
          <w:tcPr>
            <w:tcW w:w="817" w:type="dxa"/>
            <w:vMerge/>
          </w:tcPr>
          <w:p w:rsidR="00CF7A2E" w:rsidRPr="00835A14" w:rsidRDefault="00CF7A2E" w:rsidP="00EC3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CF7A2E" w:rsidRDefault="00CF7A2E" w:rsidP="00EC3305">
            <w:pPr>
              <w:pStyle w:val="4"/>
              <w:outlineLvl w:val="3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CF7A2E" w:rsidRPr="008324B0" w:rsidRDefault="00CF7A2E" w:rsidP="00EC33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E" w:rsidRPr="008324B0" w:rsidRDefault="00CF7A2E" w:rsidP="00CF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юр.образ-ие</w:t>
            </w:r>
            <w:proofErr w:type="spellEnd"/>
          </w:p>
          <w:p w:rsidR="00CF7A2E" w:rsidRPr="008324B0" w:rsidRDefault="00CF7A2E" w:rsidP="00CF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E" w:rsidRDefault="00CF7A2E" w:rsidP="00CF7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</w:t>
            </w:r>
            <w:r w:rsidRPr="008324B0">
              <w:rPr>
                <w:rFonts w:ascii="Times New Roman" w:hAnsi="Times New Roman" w:cs="Times New Roman"/>
                <w:b/>
                <w:sz w:val="24"/>
                <w:szCs w:val="24"/>
              </w:rPr>
              <w:t>АКЮ</w:t>
            </w:r>
          </w:p>
          <w:p w:rsidR="00CF7A2E" w:rsidRPr="008324B0" w:rsidRDefault="00CF7A2E" w:rsidP="00CF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305" w:rsidRPr="00835A14" w:rsidTr="008D089C">
        <w:tc>
          <w:tcPr>
            <w:tcW w:w="817" w:type="dxa"/>
          </w:tcPr>
          <w:p w:rsidR="00EC3305" w:rsidRPr="00835A14" w:rsidRDefault="00EC3305" w:rsidP="00FE62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:rsidR="00EC3305" w:rsidRPr="00835A14" w:rsidRDefault="00EC3305" w:rsidP="00EC33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EC3305" w:rsidRPr="008324B0" w:rsidRDefault="00EC3305" w:rsidP="00EC33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EC3305" w:rsidRPr="008324B0" w:rsidRDefault="00EC3305" w:rsidP="00EC33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EC3305" w:rsidRPr="008324B0" w:rsidRDefault="00EC3305" w:rsidP="00EC33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324B0" w:rsidRDefault="008324B0" w:rsidP="008324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471F" w:rsidRDefault="0065471F" w:rsidP="00654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71F" w:rsidRDefault="0065471F" w:rsidP="00654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5471F" w:rsidSect="00EC3305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24B0"/>
    <w:rsid w:val="000037ED"/>
    <w:rsid w:val="000221C2"/>
    <w:rsid w:val="00024BAC"/>
    <w:rsid w:val="00027727"/>
    <w:rsid w:val="00051507"/>
    <w:rsid w:val="0007289E"/>
    <w:rsid w:val="000F5A07"/>
    <w:rsid w:val="0012196A"/>
    <w:rsid w:val="0019342C"/>
    <w:rsid w:val="001F7B23"/>
    <w:rsid w:val="00232AE8"/>
    <w:rsid w:val="002A2641"/>
    <w:rsid w:val="002B1AD8"/>
    <w:rsid w:val="00386EA8"/>
    <w:rsid w:val="003A7B0E"/>
    <w:rsid w:val="003E3A78"/>
    <w:rsid w:val="00464B84"/>
    <w:rsid w:val="005A13AE"/>
    <w:rsid w:val="005F415C"/>
    <w:rsid w:val="00631671"/>
    <w:rsid w:val="0065471F"/>
    <w:rsid w:val="00686D74"/>
    <w:rsid w:val="007F30CD"/>
    <w:rsid w:val="008324B0"/>
    <w:rsid w:val="00895EA4"/>
    <w:rsid w:val="008B7B39"/>
    <w:rsid w:val="008D089C"/>
    <w:rsid w:val="008D6FAA"/>
    <w:rsid w:val="00976C27"/>
    <w:rsid w:val="009B15F3"/>
    <w:rsid w:val="00A060CB"/>
    <w:rsid w:val="00BD1238"/>
    <w:rsid w:val="00C32A80"/>
    <w:rsid w:val="00CB0515"/>
    <w:rsid w:val="00CB258A"/>
    <w:rsid w:val="00CF7A2E"/>
    <w:rsid w:val="00D12846"/>
    <w:rsid w:val="00DD093E"/>
    <w:rsid w:val="00DF3DA5"/>
    <w:rsid w:val="00E61342"/>
    <w:rsid w:val="00E90EB5"/>
    <w:rsid w:val="00EA23AA"/>
    <w:rsid w:val="00EC3305"/>
    <w:rsid w:val="00F37202"/>
    <w:rsid w:val="00F76FF8"/>
    <w:rsid w:val="00FC1ACA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A9061-75EF-4AFE-BC99-C03DA5E9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15"/>
  </w:style>
  <w:style w:type="paragraph" w:styleId="4">
    <w:name w:val="heading 4"/>
    <w:basedOn w:val="a"/>
    <w:next w:val="a"/>
    <w:link w:val="40"/>
    <w:qFormat/>
    <w:rsid w:val="008324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24B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32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Madina Bella</cp:lastModifiedBy>
  <cp:revision>60</cp:revision>
  <cp:lastPrinted>2018-11-23T06:01:00Z</cp:lastPrinted>
  <dcterms:created xsi:type="dcterms:W3CDTF">2014-01-16T05:07:00Z</dcterms:created>
  <dcterms:modified xsi:type="dcterms:W3CDTF">2024-11-26T07:22:00Z</dcterms:modified>
</cp:coreProperties>
</file>